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6E3C" w14:textId="77777777" w:rsidR="00B044E9" w:rsidRPr="00652422" w:rsidRDefault="00B044E9" w:rsidP="00B044E9">
      <w:pPr>
        <w:rPr>
          <w:b/>
          <w:bCs/>
          <w:sz w:val="24"/>
          <w:szCs w:val="24"/>
        </w:rPr>
      </w:pPr>
      <w:r w:rsidRPr="00652422">
        <w:rPr>
          <w:b/>
          <w:bCs/>
          <w:sz w:val="24"/>
          <w:szCs w:val="24"/>
        </w:rPr>
        <w:t>[Name] </w:t>
      </w:r>
    </w:p>
    <w:p w14:paraId="29D8CAB7" w14:textId="77777777" w:rsidR="00B044E9" w:rsidRPr="00652422" w:rsidRDefault="00B044E9" w:rsidP="00B044E9">
      <w:pPr>
        <w:rPr>
          <w:sz w:val="24"/>
          <w:szCs w:val="24"/>
        </w:rPr>
      </w:pPr>
      <w:r w:rsidRPr="00652422">
        <w:rPr>
          <w:sz w:val="24"/>
          <w:szCs w:val="24"/>
        </w:rPr>
        <w:t>[</w:t>
      </w:r>
      <w:proofErr w:type="spellStart"/>
      <w:r w:rsidRPr="00652422">
        <w:rPr>
          <w:sz w:val="24"/>
          <w:szCs w:val="24"/>
        </w:rPr>
        <w:t>Stra</w:t>
      </w:r>
      <w:r>
        <w:rPr>
          <w:sz w:val="24"/>
          <w:szCs w:val="24"/>
        </w:rPr>
        <w:t>ss</w:t>
      </w:r>
      <w:r w:rsidRPr="00652422">
        <w:rPr>
          <w:sz w:val="24"/>
          <w:szCs w:val="24"/>
        </w:rPr>
        <w:t>e</w:t>
      </w:r>
      <w:proofErr w:type="spellEnd"/>
      <w:r w:rsidRPr="00652422">
        <w:rPr>
          <w:sz w:val="24"/>
          <w:szCs w:val="24"/>
        </w:rPr>
        <w:t xml:space="preserve">, PLZ </w:t>
      </w:r>
      <w:proofErr w:type="gramStart"/>
      <w:r w:rsidRPr="00652422">
        <w:rPr>
          <w:sz w:val="24"/>
          <w:szCs w:val="24"/>
        </w:rPr>
        <w:t>Ort]</w:t>
      </w:r>
      <w:r w:rsidRPr="00652422">
        <w:rPr>
          <w:rFonts w:ascii="Arial" w:hAnsi="Arial" w:cs="Arial"/>
          <w:sz w:val="24"/>
          <w:szCs w:val="24"/>
        </w:rPr>
        <w:t>  </w:t>
      </w:r>
      <w:r w:rsidRPr="00652422">
        <w:rPr>
          <w:sz w:val="24"/>
          <w:szCs w:val="24"/>
        </w:rPr>
        <w:t>|</w:t>
      </w:r>
      <w:proofErr w:type="gramEnd"/>
      <w:r w:rsidRPr="00652422">
        <w:rPr>
          <w:rFonts w:ascii="Arial" w:hAnsi="Arial" w:cs="Arial"/>
          <w:sz w:val="24"/>
          <w:szCs w:val="24"/>
        </w:rPr>
        <w:t>  </w:t>
      </w:r>
      <w:r w:rsidRPr="00652422">
        <w:rPr>
          <w:sz w:val="24"/>
          <w:szCs w:val="24"/>
        </w:rPr>
        <w:t>[Telefon]</w:t>
      </w:r>
      <w:r w:rsidRPr="00652422">
        <w:rPr>
          <w:rFonts w:ascii="Arial" w:hAnsi="Arial" w:cs="Arial"/>
          <w:sz w:val="24"/>
          <w:szCs w:val="24"/>
        </w:rPr>
        <w:t>  </w:t>
      </w:r>
      <w:r w:rsidRPr="00652422">
        <w:rPr>
          <w:sz w:val="24"/>
          <w:szCs w:val="24"/>
        </w:rPr>
        <w:t>|</w:t>
      </w:r>
      <w:r w:rsidRPr="00652422">
        <w:rPr>
          <w:rFonts w:ascii="Arial" w:hAnsi="Arial" w:cs="Arial"/>
          <w:sz w:val="24"/>
          <w:szCs w:val="24"/>
        </w:rPr>
        <w:t>  </w:t>
      </w:r>
      <w:r w:rsidRPr="00652422">
        <w:rPr>
          <w:sz w:val="24"/>
          <w:szCs w:val="24"/>
        </w:rPr>
        <w:t>[E-Mail] </w:t>
      </w:r>
    </w:p>
    <w:p w14:paraId="7CE59CED" w14:textId="77777777" w:rsidR="00B044E9" w:rsidRPr="00652422" w:rsidRDefault="00B044E9" w:rsidP="00B044E9">
      <w:pPr>
        <w:rPr>
          <w:sz w:val="24"/>
          <w:szCs w:val="24"/>
        </w:rPr>
      </w:pPr>
    </w:p>
    <w:p w14:paraId="0FC2371F" w14:textId="77777777" w:rsidR="00B044E9" w:rsidRPr="00652422" w:rsidRDefault="00B044E9" w:rsidP="00B044E9">
      <w:pPr>
        <w:rPr>
          <w:sz w:val="24"/>
          <w:szCs w:val="24"/>
        </w:rPr>
      </w:pPr>
      <w:r w:rsidRPr="00652422">
        <w:rPr>
          <w:sz w:val="24"/>
          <w:szCs w:val="24"/>
        </w:rPr>
        <w:t>[Datum] </w:t>
      </w:r>
    </w:p>
    <w:p w14:paraId="28C95FE1" w14:textId="77777777" w:rsidR="00B044E9" w:rsidRPr="00652422" w:rsidRDefault="00B044E9" w:rsidP="00B044E9">
      <w:pPr>
        <w:rPr>
          <w:sz w:val="24"/>
          <w:szCs w:val="24"/>
        </w:rPr>
      </w:pPr>
    </w:p>
    <w:p w14:paraId="506FF661" w14:textId="77777777" w:rsidR="00B044E9" w:rsidRPr="00652422" w:rsidRDefault="00B044E9" w:rsidP="00B044E9">
      <w:pPr>
        <w:rPr>
          <w:b/>
          <w:bCs/>
          <w:sz w:val="24"/>
          <w:szCs w:val="24"/>
        </w:rPr>
      </w:pPr>
      <w:r w:rsidRPr="00652422">
        <w:rPr>
          <w:b/>
          <w:bCs/>
          <w:sz w:val="24"/>
          <w:szCs w:val="24"/>
        </w:rPr>
        <w:t>[Name des Empfängers] </w:t>
      </w:r>
    </w:p>
    <w:p w14:paraId="724BD78E" w14:textId="1BDBFE89" w:rsidR="00B044E9" w:rsidRPr="00652422" w:rsidRDefault="00B044E9" w:rsidP="00B044E9">
      <w:pPr>
        <w:rPr>
          <w:b/>
          <w:bCs/>
          <w:sz w:val="24"/>
          <w:szCs w:val="24"/>
        </w:rPr>
      </w:pPr>
      <w:r w:rsidRPr="00652422">
        <w:rPr>
          <w:b/>
          <w:bCs/>
          <w:sz w:val="24"/>
          <w:szCs w:val="24"/>
        </w:rPr>
        <w:t>[Firma]</w:t>
      </w:r>
    </w:p>
    <w:p w14:paraId="62994723" w14:textId="77777777" w:rsidR="00B044E9" w:rsidRPr="00652422" w:rsidRDefault="00B044E9" w:rsidP="00B044E9">
      <w:pPr>
        <w:rPr>
          <w:b/>
          <w:bCs/>
          <w:sz w:val="24"/>
          <w:szCs w:val="24"/>
        </w:rPr>
      </w:pPr>
      <w:r w:rsidRPr="00652422">
        <w:rPr>
          <w:b/>
          <w:bCs/>
          <w:sz w:val="24"/>
          <w:szCs w:val="24"/>
        </w:rPr>
        <w:t>[</w:t>
      </w:r>
      <w:proofErr w:type="spellStart"/>
      <w:r w:rsidRPr="00652422">
        <w:rPr>
          <w:b/>
          <w:bCs/>
          <w:sz w:val="24"/>
          <w:szCs w:val="24"/>
        </w:rPr>
        <w:t>Stra</w:t>
      </w:r>
      <w:r>
        <w:rPr>
          <w:b/>
          <w:bCs/>
          <w:sz w:val="24"/>
          <w:szCs w:val="24"/>
        </w:rPr>
        <w:t>ss</w:t>
      </w:r>
      <w:r w:rsidRPr="00652422">
        <w:rPr>
          <w:b/>
          <w:bCs/>
          <w:sz w:val="24"/>
          <w:szCs w:val="24"/>
        </w:rPr>
        <w:t>e</w:t>
      </w:r>
      <w:proofErr w:type="spellEnd"/>
      <w:r w:rsidRPr="00652422">
        <w:rPr>
          <w:b/>
          <w:bCs/>
          <w:sz w:val="24"/>
          <w:szCs w:val="24"/>
        </w:rPr>
        <w:t>] </w:t>
      </w:r>
    </w:p>
    <w:p w14:paraId="2D4B00C7" w14:textId="77777777" w:rsidR="00B044E9" w:rsidRPr="00652422" w:rsidRDefault="00B044E9" w:rsidP="00B044E9">
      <w:pPr>
        <w:rPr>
          <w:b/>
          <w:bCs/>
          <w:sz w:val="24"/>
          <w:szCs w:val="24"/>
        </w:rPr>
      </w:pPr>
      <w:r w:rsidRPr="00652422">
        <w:rPr>
          <w:b/>
          <w:bCs/>
          <w:sz w:val="24"/>
          <w:szCs w:val="24"/>
        </w:rPr>
        <w:t>[</w:t>
      </w:r>
      <w:proofErr w:type="gramStart"/>
      <w:r w:rsidRPr="00652422">
        <w:rPr>
          <w:b/>
          <w:bCs/>
          <w:sz w:val="24"/>
          <w:szCs w:val="24"/>
        </w:rPr>
        <w:t>PLZ Ort</w:t>
      </w:r>
      <w:proofErr w:type="gramEnd"/>
      <w:r w:rsidRPr="00652422">
        <w:rPr>
          <w:b/>
          <w:bCs/>
          <w:sz w:val="24"/>
          <w:szCs w:val="24"/>
        </w:rPr>
        <w:t>] </w:t>
      </w:r>
    </w:p>
    <w:p w14:paraId="31699DD2" w14:textId="77777777" w:rsidR="00B044E9" w:rsidRDefault="00B044E9" w:rsidP="00B044E9">
      <w:pPr>
        <w:rPr>
          <w:b/>
          <w:bCs/>
          <w:sz w:val="24"/>
          <w:szCs w:val="24"/>
        </w:rPr>
      </w:pPr>
    </w:p>
    <w:p w14:paraId="3BD85EBA" w14:textId="053279B1" w:rsidR="00B044E9" w:rsidRPr="00FA293B" w:rsidRDefault="00B044E9" w:rsidP="00B044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Anfrage bezüglich</w:t>
      </w:r>
      <w:r w:rsidRPr="00FA293B">
        <w:rPr>
          <w:b/>
          <w:bCs/>
          <w:sz w:val="24"/>
          <w:szCs w:val="24"/>
        </w:rPr>
        <w:t xml:space="preserve"> Ladeinfrastruktur und Betrieb einer Ladestation an meine</w:t>
      </w:r>
      <w:r w:rsidR="006A59A5">
        <w:rPr>
          <w:b/>
          <w:bCs/>
          <w:sz w:val="24"/>
          <w:szCs w:val="24"/>
        </w:rPr>
        <w:t>m</w:t>
      </w:r>
      <w:r w:rsidRPr="00FA293B">
        <w:rPr>
          <w:b/>
          <w:bCs/>
          <w:sz w:val="24"/>
          <w:szCs w:val="24"/>
        </w:rPr>
        <w:t xml:space="preserve"> Stellplatz </w:t>
      </w:r>
      <w:r w:rsidR="006A59A5">
        <w:rPr>
          <w:b/>
          <w:bCs/>
          <w:sz w:val="24"/>
          <w:szCs w:val="24"/>
        </w:rPr>
        <w:t>[</w:t>
      </w:r>
      <w:r w:rsidRPr="00FA293B">
        <w:rPr>
          <w:b/>
          <w:bCs/>
          <w:sz w:val="24"/>
          <w:szCs w:val="24"/>
        </w:rPr>
        <w:t>Objekt und Stellplatznummer</w:t>
      </w:r>
      <w:r w:rsidR="006A59A5">
        <w:rPr>
          <w:b/>
          <w:bCs/>
          <w:sz w:val="24"/>
          <w:szCs w:val="24"/>
        </w:rPr>
        <w:t>]</w:t>
      </w:r>
    </w:p>
    <w:p w14:paraId="76B6CC73" w14:textId="75369DE0" w:rsidR="00B044E9" w:rsidRDefault="00B044E9" w:rsidP="006A59A5">
      <w:pPr>
        <w:pStyle w:val="StandardWeb"/>
        <w:rPr>
          <w:i/>
          <w:iCs/>
        </w:rPr>
      </w:pPr>
      <w:r w:rsidRPr="006A59A5">
        <w:t>Sehr geehrte/r Frau/Herr</w:t>
      </w:r>
    </w:p>
    <w:p w14:paraId="3021CB76" w14:textId="3DCED2C6" w:rsidR="006A59A5" w:rsidRDefault="006A59A5" w:rsidP="00B044E9">
      <w:pPr>
        <w:pStyle w:val="StandardWeb"/>
      </w:pPr>
      <w:r>
        <w:t>Immer mehr Personen in der Schweiz entscheiden sich für ein Elektrofahrzeug. Auch ich plane, demnächst [am besten Zeitpunkt eintragen] ein E-Auto zu kaufen.</w:t>
      </w:r>
    </w:p>
    <w:p w14:paraId="115D2DE8" w14:textId="7C669031" w:rsidR="006A59A5" w:rsidRDefault="00EC55E8" w:rsidP="00B044E9">
      <w:pPr>
        <w:pStyle w:val="StandardWeb"/>
      </w:pPr>
      <w:r>
        <w:t xml:space="preserve">Um </w:t>
      </w:r>
      <w:r w:rsidR="00F44C4A">
        <w:t>es</w:t>
      </w:r>
      <w:r w:rsidR="006A59A5">
        <w:t xml:space="preserve"> zu Hause laden </w:t>
      </w:r>
      <w:r>
        <w:t xml:space="preserve">zu </w:t>
      </w:r>
      <w:r w:rsidR="006A59A5">
        <w:t>können</w:t>
      </w:r>
      <w:r>
        <w:t xml:space="preserve">, bin ich an einer Ladestation (Wallbox) an meinem </w:t>
      </w:r>
      <w:r w:rsidR="00BF20C3">
        <w:t>Park</w:t>
      </w:r>
      <w:r>
        <w:t xml:space="preserve">platz interessiert. Daher meine Frage an Sie: Beabsichtigen Sie, in </w:t>
      </w:r>
      <w:r w:rsidR="0041609A">
        <w:t>unserer</w:t>
      </w:r>
      <w:r>
        <w:t xml:space="preserve"> Einstellhalle eine Ladeinfrastruktur umzusetzen?</w:t>
      </w:r>
      <w:r w:rsidR="0041609A" w:rsidRPr="0041609A">
        <w:t xml:space="preserve"> </w:t>
      </w:r>
      <w:r w:rsidR="0041609A">
        <w:t xml:space="preserve">Ich bin überzeugt, dass eine solche auch für </w:t>
      </w:r>
      <w:r w:rsidR="00DD5057">
        <w:t xml:space="preserve">viele </w:t>
      </w:r>
      <w:r w:rsidR="0041609A">
        <w:t>andere Mieterinnen und Mieter von grossem Vorteil ist.</w:t>
      </w:r>
    </w:p>
    <w:p w14:paraId="4F1AD50D" w14:textId="0181B901" w:rsidR="00B044E9" w:rsidRDefault="005E74CC" w:rsidP="00B044E9">
      <w:pPr>
        <w:pStyle w:val="StandardWeb"/>
      </w:pPr>
      <w:r w:rsidRPr="008D19F6">
        <w:t xml:space="preserve">Über eine mögliche Umsetzung </w:t>
      </w:r>
      <w:r>
        <w:t xml:space="preserve">der Ladeinfrastruktur </w:t>
      </w:r>
      <w:r w:rsidRPr="008D19F6">
        <w:t xml:space="preserve">habe ich mich bereits informiert. </w:t>
      </w:r>
      <w:r w:rsidR="00B044E9">
        <w:t xml:space="preserve">Der </w:t>
      </w:r>
      <w:r w:rsidR="00B044E9" w:rsidRPr="008D54C6">
        <w:rPr>
          <w:lang w:val="de-DE"/>
        </w:rPr>
        <w:t>Hauseigentümerverband</w:t>
      </w:r>
      <w:r w:rsidR="00B044E9">
        <w:rPr>
          <w:lang w:val="de-DE"/>
        </w:rPr>
        <w:t xml:space="preserve"> empfiehlt</w:t>
      </w:r>
      <w:r w:rsidR="00BD6DF5" w:rsidRPr="00BD6DF5">
        <w:rPr>
          <w:lang w:val="de-DE"/>
        </w:rPr>
        <w:t xml:space="preserve"> </w:t>
      </w:r>
      <w:r w:rsidR="00BD6DF5">
        <w:rPr>
          <w:lang w:val="de-DE"/>
        </w:rPr>
        <w:t>für Liegenschaften</w:t>
      </w:r>
      <w:r w:rsidR="00B044E9">
        <w:rPr>
          <w:lang w:val="de-DE"/>
        </w:rPr>
        <w:t xml:space="preserve">, </w:t>
      </w:r>
      <w:r>
        <w:rPr>
          <w:lang w:val="de-DE"/>
        </w:rPr>
        <w:t xml:space="preserve">gemeinsam mit einem Umsetzungspartner </w:t>
      </w:r>
      <w:r w:rsidR="00F44C4A">
        <w:t>eine</w:t>
      </w:r>
      <w:r>
        <w:t xml:space="preserve"> modulare </w:t>
      </w:r>
      <w:r w:rsidR="00F44C4A">
        <w:t>Gesamtlösung mit Lastmanagement zu realisieren</w:t>
      </w:r>
      <w:r w:rsidR="00BD6DF5">
        <w:t xml:space="preserve">. </w:t>
      </w:r>
      <w:r>
        <w:t xml:space="preserve">Der Partner </w:t>
      </w:r>
      <w:r w:rsidR="00BD6DF5">
        <w:t xml:space="preserve">übernimmt </w:t>
      </w:r>
      <w:r w:rsidR="00B044E9">
        <w:t>in der Regel Planung</w:t>
      </w:r>
      <w:r w:rsidR="00BD6DF5">
        <w:t xml:space="preserve">, </w:t>
      </w:r>
      <w:r w:rsidR="00B044E9">
        <w:t>Installation</w:t>
      </w:r>
      <w:r w:rsidR="00BD6DF5">
        <w:t xml:space="preserve">, </w:t>
      </w:r>
      <w:r w:rsidR="00B044E9">
        <w:t xml:space="preserve">Betrieb und Wartung der Ladeinfrastruktur und </w:t>
      </w:r>
      <w:r w:rsidR="00BD6DF5">
        <w:t>stellt</w:t>
      </w:r>
      <w:r w:rsidR="00B044E9">
        <w:t xml:space="preserve"> sicher, dass</w:t>
      </w:r>
      <w:r w:rsidR="00924617">
        <w:t xml:space="preserve"> sie</w:t>
      </w:r>
      <w:r w:rsidR="00B044E9">
        <w:t xml:space="preserve"> alle technischen und rechtlichen Anforderungen erfüllt. </w:t>
      </w:r>
      <w:r w:rsidR="005300ED">
        <w:t>Eine solche Anbieterin</w:t>
      </w:r>
      <w:r w:rsidR="00B044E9">
        <w:t xml:space="preserve"> könnte </w:t>
      </w:r>
      <w:r w:rsidR="005300ED">
        <w:t xml:space="preserve">für unsere Einstellhalle </w:t>
      </w:r>
      <w:r w:rsidR="00B044E9">
        <w:t>beispielsweise Energie 360° sein.</w:t>
      </w:r>
    </w:p>
    <w:p w14:paraId="7A7583F4" w14:textId="7D246F79" w:rsidR="00B044E9" w:rsidRPr="00A24949" w:rsidRDefault="00B044E9" w:rsidP="00B044E9">
      <w:pPr>
        <w:pStyle w:val="StandardWeb"/>
      </w:pPr>
      <w:r>
        <w:t>Ich freue mich auf Ihre Rückmeldung</w:t>
      </w:r>
      <w:r w:rsidR="000839C9">
        <w:t xml:space="preserve"> </w:t>
      </w:r>
      <w:r w:rsidR="005E74CC">
        <w:t>und dan</w:t>
      </w:r>
      <w:r>
        <w:t>ke Ihnen im Voraus für Ihre Unterstützung.</w:t>
      </w:r>
    </w:p>
    <w:p w14:paraId="5002C80A" w14:textId="75F911E5" w:rsidR="00161818" w:rsidRPr="00DD5057" w:rsidRDefault="00B044E9">
      <w:pPr>
        <w:rPr>
          <w:rFonts w:ascii="Times New Roman" w:eastAsia="Times New Roman" w:hAnsi="Times New Roman" w:cs="Times New Roman"/>
          <w:sz w:val="24"/>
          <w:szCs w:val="24"/>
          <w:lang w:val="de-CH" w:eastAsia="de-CH"/>
        </w:rPr>
      </w:pPr>
      <w:r w:rsidRPr="00DD5057">
        <w:rPr>
          <w:rFonts w:ascii="Times New Roman" w:eastAsia="Times New Roman" w:hAnsi="Times New Roman" w:cs="Times New Roman"/>
          <w:sz w:val="24"/>
          <w:szCs w:val="24"/>
          <w:lang w:val="de-CH" w:eastAsia="de-CH"/>
        </w:rPr>
        <w:t>Freundliche Grüsse</w:t>
      </w:r>
    </w:p>
    <w:sectPr w:rsidR="00161818" w:rsidRPr="00DD50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9"/>
    <w:rsid w:val="00056A8F"/>
    <w:rsid w:val="000839C9"/>
    <w:rsid w:val="00161818"/>
    <w:rsid w:val="0041609A"/>
    <w:rsid w:val="004268BE"/>
    <w:rsid w:val="005300ED"/>
    <w:rsid w:val="005E74CC"/>
    <w:rsid w:val="00646BCB"/>
    <w:rsid w:val="006A59A5"/>
    <w:rsid w:val="0073473A"/>
    <w:rsid w:val="007363FC"/>
    <w:rsid w:val="00887A3C"/>
    <w:rsid w:val="008B1E69"/>
    <w:rsid w:val="008D19F6"/>
    <w:rsid w:val="00924617"/>
    <w:rsid w:val="009D5340"/>
    <w:rsid w:val="00A25F6A"/>
    <w:rsid w:val="00AE234A"/>
    <w:rsid w:val="00B044E9"/>
    <w:rsid w:val="00BD6DF5"/>
    <w:rsid w:val="00BF20C3"/>
    <w:rsid w:val="00DD5057"/>
    <w:rsid w:val="00EB747A"/>
    <w:rsid w:val="00EC55E8"/>
    <w:rsid w:val="00F042C0"/>
    <w:rsid w:val="00F4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45461"/>
  <w15:chartTrackingRefBased/>
  <w15:docId w15:val="{EEEBAC86-A107-2B45-913D-6DF16D5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4E9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44E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4E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4E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4E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4E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4E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4E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4E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4E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4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4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4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4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4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4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0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4E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44E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044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44E9"/>
    <w:pPr>
      <w:spacing w:after="0" w:line="240" w:lineRule="auto"/>
      <w:ind w:left="720"/>
      <w:contextualSpacing/>
    </w:pPr>
    <w:rPr>
      <w:kern w:val="2"/>
      <w:sz w:val="24"/>
      <w:szCs w:val="24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044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4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44E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0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44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44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44E9"/>
    <w:rPr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Huegli</dc:creator>
  <cp:keywords/>
  <dc:description/>
  <cp:lastModifiedBy>Brunner Katharina - Maevis Consulting</cp:lastModifiedBy>
  <cp:revision>2</cp:revision>
  <dcterms:created xsi:type="dcterms:W3CDTF">2024-10-01T12:38:00Z</dcterms:created>
  <dcterms:modified xsi:type="dcterms:W3CDTF">2024-10-01T12:38:00Z</dcterms:modified>
</cp:coreProperties>
</file>